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26F52" w14:textId="53D0578D" w:rsidR="003825AF" w:rsidRPr="006E7156" w:rsidRDefault="002E002A" w:rsidP="004D0423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СООБЩЕНИЕ ОРГАНА МЕСТНОГО САМОУПРАВЛЕНИЯ</w:t>
      </w:r>
      <w:r w:rsidR="004D04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0423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 ПЛАНИРУЕ</w:t>
      </w:r>
      <w:r w:rsidR="00877034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7482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ОМ СНОСЕ САМОВОЛЬНО</w:t>
      </w:r>
      <w:r w:rsidR="004D0423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97482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0423" w:rsidRPr="004D0423">
        <w:rPr>
          <w:rFonts w:ascii="Times New Roman" w:hAnsi="Times New Roman"/>
          <w:sz w:val="28"/>
          <w:szCs w:val="28"/>
        </w:rPr>
        <w:t xml:space="preserve">ПОСТРОЙКИ </w:t>
      </w:r>
      <w:r w:rsidR="004D0423">
        <w:rPr>
          <w:rFonts w:ascii="Times New Roman" w:hAnsi="Times New Roman"/>
          <w:sz w:val="28"/>
          <w:szCs w:val="28"/>
        </w:rPr>
        <w:br/>
      </w:r>
      <w:r w:rsidR="004D0423" w:rsidRPr="004D0423">
        <w:rPr>
          <w:rFonts w:ascii="Times New Roman" w:hAnsi="Times New Roman"/>
          <w:sz w:val="28"/>
          <w:szCs w:val="28"/>
        </w:rPr>
        <w:t>И ДЕМОНТАЖЕ САМОВОЛЬНО УСТАНОВЛЕННОГО ОГРАЖДЕНИЯ</w:t>
      </w:r>
    </w:p>
    <w:p w14:paraId="47D15000" w14:textId="14385838" w:rsidR="002E002A" w:rsidRPr="006E7156" w:rsidRDefault="006E7156" w:rsidP="0080253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4D0423">
        <w:rPr>
          <w:rFonts w:ascii="Times New Roman" w:hAnsi="Times New Roman"/>
          <w:sz w:val="28"/>
          <w:szCs w:val="28"/>
        </w:rPr>
        <w:t xml:space="preserve">расположенных </w:t>
      </w:r>
      <w:r w:rsidR="004D0423" w:rsidRPr="001B78A3">
        <w:rPr>
          <w:rFonts w:ascii="Times New Roman" w:hAnsi="Times New Roman"/>
          <w:sz w:val="28"/>
          <w:szCs w:val="28"/>
        </w:rPr>
        <w:t>юго-западнее земельного участка с кадастровым номером 50:12:0030219:24 по адресу:</w:t>
      </w:r>
      <w:proofErr w:type="gramEnd"/>
      <w:r w:rsidR="004D0423" w:rsidRPr="001B78A3">
        <w:rPr>
          <w:rFonts w:ascii="Times New Roman" w:hAnsi="Times New Roman"/>
          <w:sz w:val="28"/>
          <w:szCs w:val="28"/>
        </w:rPr>
        <w:t xml:space="preserve"> Московская область, </w:t>
      </w:r>
      <w:r w:rsidR="004D0423">
        <w:rPr>
          <w:rFonts w:ascii="Times New Roman" w:hAnsi="Times New Roman"/>
          <w:sz w:val="28"/>
          <w:szCs w:val="28"/>
        </w:rPr>
        <w:t>городской округ Мытищи</w:t>
      </w:r>
      <w:r w:rsidR="004D0423" w:rsidRPr="001B78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0423" w:rsidRPr="001B78A3">
        <w:rPr>
          <w:rFonts w:ascii="Times New Roman" w:hAnsi="Times New Roman"/>
          <w:sz w:val="28"/>
          <w:szCs w:val="28"/>
        </w:rPr>
        <w:t>с.п</w:t>
      </w:r>
      <w:proofErr w:type="spellEnd"/>
      <w:r w:rsidR="004D0423" w:rsidRPr="001B78A3">
        <w:rPr>
          <w:rFonts w:ascii="Times New Roman" w:hAnsi="Times New Roman"/>
          <w:sz w:val="28"/>
          <w:szCs w:val="28"/>
        </w:rPr>
        <w:t>.</w:t>
      </w:r>
      <w:r w:rsidR="004D0423">
        <w:rPr>
          <w:rFonts w:ascii="Times New Roman" w:hAnsi="Times New Roman"/>
          <w:sz w:val="28"/>
          <w:szCs w:val="28"/>
        </w:rPr>
        <w:t> </w:t>
      </w:r>
      <w:r w:rsidR="004D0423" w:rsidRPr="001B78A3">
        <w:rPr>
          <w:rFonts w:ascii="Times New Roman" w:hAnsi="Times New Roman"/>
          <w:sz w:val="28"/>
          <w:szCs w:val="28"/>
        </w:rPr>
        <w:t>Федоскинское, п.</w:t>
      </w:r>
      <w:r w:rsidR="004D0423">
        <w:rPr>
          <w:rFonts w:ascii="Times New Roman" w:hAnsi="Times New Roman"/>
          <w:sz w:val="28"/>
          <w:szCs w:val="28"/>
        </w:rPr>
        <w:t> </w:t>
      </w:r>
      <w:r w:rsidR="004D0423" w:rsidRPr="001B78A3">
        <w:rPr>
          <w:rFonts w:ascii="Times New Roman" w:hAnsi="Times New Roman"/>
          <w:sz w:val="28"/>
          <w:szCs w:val="28"/>
        </w:rPr>
        <w:t>Борец, д.</w:t>
      </w:r>
      <w:r w:rsidR="004D0423">
        <w:rPr>
          <w:rFonts w:ascii="Times New Roman" w:hAnsi="Times New Roman"/>
          <w:sz w:val="28"/>
          <w:szCs w:val="28"/>
        </w:rPr>
        <w:t xml:space="preserve"> </w:t>
      </w:r>
      <w:r w:rsidR="004D0423" w:rsidRPr="001B78A3">
        <w:rPr>
          <w:rFonts w:ascii="Times New Roman" w:hAnsi="Times New Roman"/>
          <w:sz w:val="28"/>
          <w:szCs w:val="28"/>
        </w:rPr>
        <w:t>2-а</w:t>
      </w:r>
      <w:r w:rsidR="00476371">
        <w:rPr>
          <w:rFonts w:ascii="Times New Roman" w:hAnsi="Times New Roman"/>
          <w:sz w:val="28"/>
          <w:szCs w:val="28"/>
        </w:rPr>
        <w:t>)</w:t>
      </w:r>
    </w:p>
    <w:p w14:paraId="43F6F23B" w14:textId="77777777" w:rsidR="002E002A" w:rsidRPr="006E7156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B7A04A" w14:textId="0782489F" w:rsidR="001C6B57" w:rsidRPr="006E7156" w:rsidRDefault="00C6390B" w:rsidP="00A37C5E">
      <w:pPr>
        <w:tabs>
          <w:tab w:val="left" w:pos="4253"/>
        </w:tabs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городского округа Мытищи </w:t>
      </w:r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информирует лиц, осуществивших самовольное возведение </w:t>
      </w:r>
      <w:r w:rsidR="004D04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постройки (гаража) и </w:t>
      </w:r>
      <w:r w:rsidR="002772F8">
        <w:rPr>
          <w:rFonts w:ascii="Times New Roman" w:eastAsia="Calibri" w:hAnsi="Times New Roman" w:cs="Times New Roman"/>
          <w:sz w:val="28"/>
          <w:szCs w:val="28"/>
          <w:lang w:eastAsia="en-US"/>
        </w:rPr>
        <w:t>ограждения</w:t>
      </w:r>
      <w:r w:rsidR="000711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</w:t>
      </w:r>
      <w:r w:rsidR="000711DC" w:rsidRPr="00A4231C">
        <w:rPr>
          <w:rFonts w:ascii="Times New Roman" w:hAnsi="Times New Roman"/>
          <w:sz w:val="28"/>
          <w:szCs w:val="28"/>
        </w:rPr>
        <w:t>асположенн</w:t>
      </w:r>
      <w:r w:rsidR="000711DC">
        <w:rPr>
          <w:rFonts w:ascii="Times New Roman" w:hAnsi="Times New Roman"/>
          <w:sz w:val="28"/>
          <w:szCs w:val="28"/>
        </w:rPr>
        <w:t xml:space="preserve">ого на землях, государственная собственность на которые не разграничена, </w:t>
      </w:r>
      <w:r w:rsidR="004D0423" w:rsidRPr="001B78A3">
        <w:rPr>
          <w:rFonts w:ascii="Times New Roman" w:hAnsi="Times New Roman"/>
          <w:sz w:val="28"/>
          <w:szCs w:val="28"/>
        </w:rPr>
        <w:t xml:space="preserve">юго-западнее земельного участка с кадастровым номером 50:12:0030219:24 по адресу: Московская область, </w:t>
      </w:r>
      <w:r w:rsidR="004D0423">
        <w:rPr>
          <w:rFonts w:ascii="Times New Roman" w:hAnsi="Times New Roman"/>
          <w:sz w:val="28"/>
          <w:szCs w:val="28"/>
        </w:rPr>
        <w:t>городской округ Мытищи</w:t>
      </w:r>
      <w:r w:rsidR="004D0423" w:rsidRPr="001B78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D0423" w:rsidRPr="001B78A3">
        <w:rPr>
          <w:rFonts w:ascii="Times New Roman" w:hAnsi="Times New Roman"/>
          <w:sz w:val="28"/>
          <w:szCs w:val="28"/>
        </w:rPr>
        <w:t>с.п</w:t>
      </w:r>
      <w:proofErr w:type="spellEnd"/>
      <w:r w:rsidR="004D0423" w:rsidRPr="001B78A3">
        <w:rPr>
          <w:rFonts w:ascii="Times New Roman" w:hAnsi="Times New Roman"/>
          <w:sz w:val="28"/>
          <w:szCs w:val="28"/>
        </w:rPr>
        <w:t>.</w:t>
      </w:r>
      <w:r w:rsidR="004D0423">
        <w:rPr>
          <w:rFonts w:ascii="Times New Roman" w:hAnsi="Times New Roman"/>
          <w:sz w:val="28"/>
          <w:szCs w:val="28"/>
        </w:rPr>
        <w:t> </w:t>
      </w:r>
      <w:r w:rsidR="004D0423" w:rsidRPr="001B78A3">
        <w:rPr>
          <w:rFonts w:ascii="Times New Roman" w:hAnsi="Times New Roman"/>
          <w:sz w:val="28"/>
          <w:szCs w:val="28"/>
        </w:rPr>
        <w:t>Федоскинское, п.</w:t>
      </w:r>
      <w:r w:rsidR="004D0423">
        <w:rPr>
          <w:rFonts w:ascii="Times New Roman" w:hAnsi="Times New Roman"/>
          <w:sz w:val="28"/>
          <w:szCs w:val="28"/>
        </w:rPr>
        <w:t> </w:t>
      </w:r>
      <w:r w:rsidR="004D0423" w:rsidRPr="001B78A3">
        <w:rPr>
          <w:rFonts w:ascii="Times New Roman" w:hAnsi="Times New Roman"/>
          <w:sz w:val="28"/>
          <w:szCs w:val="28"/>
        </w:rPr>
        <w:t>Борец, д.</w:t>
      </w:r>
      <w:r w:rsidR="004D0423">
        <w:rPr>
          <w:rFonts w:ascii="Times New Roman" w:hAnsi="Times New Roman"/>
          <w:sz w:val="28"/>
          <w:szCs w:val="28"/>
        </w:rPr>
        <w:t xml:space="preserve"> </w:t>
      </w:r>
      <w:r w:rsidR="004D0423" w:rsidRPr="001B78A3">
        <w:rPr>
          <w:rFonts w:ascii="Times New Roman" w:hAnsi="Times New Roman"/>
          <w:sz w:val="28"/>
          <w:szCs w:val="28"/>
        </w:rPr>
        <w:t>2-а</w:t>
      </w:r>
      <w:r>
        <w:rPr>
          <w:rFonts w:ascii="Times New Roman" w:hAnsi="Times New Roman"/>
          <w:sz w:val="28"/>
          <w:szCs w:val="28"/>
        </w:rPr>
        <w:t xml:space="preserve">, что в соответствии с постановлением Администрации городского округа Мытищи от </w:t>
      </w:r>
      <w:r w:rsidR="004D0423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</w:t>
      </w:r>
      <w:r w:rsidR="004060C1">
        <w:rPr>
          <w:rFonts w:ascii="Times New Roman" w:hAnsi="Times New Roman"/>
          <w:sz w:val="28"/>
          <w:szCs w:val="28"/>
        </w:rPr>
        <w:t>0</w:t>
      </w:r>
      <w:r w:rsidR="004D042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1961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D0423">
        <w:rPr>
          <w:rFonts w:ascii="Times New Roman" w:hAnsi="Times New Roman"/>
          <w:sz w:val="28"/>
          <w:szCs w:val="28"/>
        </w:rPr>
        <w:t>2553:</w:t>
      </w:r>
    </w:p>
    <w:p w14:paraId="1E00CCD1" w14:textId="77777777" w:rsidR="00C6390B" w:rsidRDefault="00C6390B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8D356F" w14:textId="407942AD" w:rsidR="002E002A" w:rsidRPr="006E7156" w:rsidRDefault="002E002A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Лица, осуществившие возведение и исп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льзование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 возведенн</w:t>
      </w:r>
      <w:r w:rsidR="00D37F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</w:t>
      </w:r>
      <w:r w:rsidR="00A37C5E">
        <w:rPr>
          <w:rFonts w:ascii="Times New Roman" w:hAnsi="Times New Roman"/>
          <w:sz w:val="28"/>
          <w:szCs w:val="28"/>
        </w:rPr>
        <w:t>ограждени</w:t>
      </w:r>
      <w:r w:rsidR="00D37F69">
        <w:rPr>
          <w:rFonts w:ascii="Times New Roman" w:hAnsi="Times New Roman"/>
          <w:sz w:val="28"/>
          <w:szCs w:val="28"/>
        </w:rPr>
        <w:t>я</w:t>
      </w:r>
      <w:r w:rsidR="00C6390B">
        <w:rPr>
          <w:rFonts w:ascii="Times New Roman" w:hAnsi="Times New Roman"/>
          <w:sz w:val="28"/>
          <w:szCs w:val="28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указанному местоположению, обязаны осуществить действия </w:t>
      </w:r>
      <w:r w:rsidR="0019612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сносу в срок до </w:t>
      </w:r>
      <w:r w:rsidR="009F772E">
        <w:rPr>
          <w:rFonts w:ascii="Times New Roman" w:eastAsia="Calibri" w:hAnsi="Times New Roman" w:cs="Times New Roman"/>
          <w:sz w:val="28"/>
          <w:szCs w:val="28"/>
          <w:lang w:eastAsia="en-US"/>
        </w:rPr>
        <w:t>12.07.2023</w:t>
      </w:r>
      <w:bookmarkStart w:id="0" w:name="_GoBack"/>
      <w:bookmarkEnd w:id="0"/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0741A6CD" w14:textId="77777777" w:rsidR="00C6390B" w:rsidRDefault="00C6390B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66E20" w14:textId="0AC2F7E2" w:rsidR="00C6390B" w:rsidRDefault="002E002A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неисполнения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в добровольном порядке </w:t>
      </w:r>
      <w:r w:rsidR="00E66D9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B00C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истечении установленного срока 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 самовольно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возведенн</w:t>
      </w:r>
      <w:r w:rsidR="002526B3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BE1D2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66D99">
        <w:rPr>
          <w:rFonts w:ascii="Times New Roman" w:hAnsi="Times New Roman"/>
          <w:sz w:val="28"/>
          <w:szCs w:val="28"/>
        </w:rPr>
        <w:t>ограждений</w:t>
      </w:r>
      <w:r w:rsidR="002526B3">
        <w:rPr>
          <w:rFonts w:ascii="Times New Roman" w:hAnsi="Times New Roman"/>
          <w:sz w:val="28"/>
          <w:szCs w:val="28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 </w:t>
      </w:r>
      <w:r w:rsidR="003825A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</w:t>
      </w:r>
      <w:r w:rsidR="00C46632"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 Мытищи </w:t>
      </w:r>
      <w:r w:rsidR="004C6C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6390B" w:rsidRPr="00C639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5C09143" w14:textId="77777777" w:rsidR="00C6390B" w:rsidRDefault="00C6390B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227AD8" w14:textId="0BD63B58" w:rsidR="00C6390B" w:rsidRPr="006E7156" w:rsidRDefault="00C6390B" w:rsidP="000B00CF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Информацию по данному вопросу заинтересованные лица вправе получить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 управлени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 Администрации городского округа Мытищи Московской области по адресу: 141008, Московская область, г. Мытищи, ул. Мира, д. 7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корп. 2, контактный телефон 8 (495) 582-71-66, режим работы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9.00-18.00, пятница 8.00-15.45, обеденный перерыв 13.00-13.45.</w:t>
      </w:r>
    </w:p>
    <w:p w14:paraId="1A01EFBF" w14:textId="667BBA47" w:rsidR="00086708" w:rsidRPr="006E7156" w:rsidRDefault="00086708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086708" w:rsidRPr="006E7156" w:rsidSect="00184DD7"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501F0"/>
    <w:rsid w:val="00056103"/>
    <w:rsid w:val="00062A9A"/>
    <w:rsid w:val="00065953"/>
    <w:rsid w:val="000711DC"/>
    <w:rsid w:val="00077DF7"/>
    <w:rsid w:val="000812A5"/>
    <w:rsid w:val="0008255F"/>
    <w:rsid w:val="00086708"/>
    <w:rsid w:val="000907CE"/>
    <w:rsid w:val="0009116F"/>
    <w:rsid w:val="0009237E"/>
    <w:rsid w:val="000960FB"/>
    <w:rsid w:val="000977D5"/>
    <w:rsid w:val="000A206B"/>
    <w:rsid w:val="000B00CF"/>
    <w:rsid w:val="000B2620"/>
    <w:rsid w:val="000C1731"/>
    <w:rsid w:val="000D6721"/>
    <w:rsid w:val="000E43FC"/>
    <w:rsid w:val="000E7197"/>
    <w:rsid w:val="000F42EC"/>
    <w:rsid w:val="000F5849"/>
    <w:rsid w:val="001044D8"/>
    <w:rsid w:val="0012360E"/>
    <w:rsid w:val="00125D25"/>
    <w:rsid w:val="00141C59"/>
    <w:rsid w:val="001435DC"/>
    <w:rsid w:val="0014610A"/>
    <w:rsid w:val="00153E89"/>
    <w:rsid w:val="001566D8"/>
    <w:rsid w:val="00157091"/>
    <w:rsid w:val="00170B5D"/>
    <w:rsid w:val="00172A4C"/>
    <w:rsid w:val="00175343"/>
    <w:rsid w:val="001761BB"/>
    <w:rsid w:val="0018189D"/>
    <w:rsid w:val="00183736"/>
    <w:rsid w:val="00184B43"/>
    <w:rsid w:val="00184DD7"/>
    <w:rsid w:val="001935BA"/>
    <w:rsid w:val="00196125"/>
    <w:rsid w:val="001A2E08"/>
    <w:rsid w:val="001A4468"/>
    <w:rsid w:val="001C6B57"/>
    <w:rsid w:val="001E0E9E"/>
    <w:rsid w:val="001E56D7"/>
    <w:rsid w:val="001F1E05"/>
    <w:rsid w:val="001F2F45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4A66"/>
    <w:rsid w:val="002370C1"/>
    <w:rsid w:val="00237409"/>
    <w:rsid w:val="002418D9"/>
    <w:rsid w:val="00245D37"/>
    <w:rsid w:val="00251B89"/>
    <w:rsid w:val="002526B3"/>
    <w:rsid w:val="002539A3"/>
    <w:rsid w:val="00257829"/>
    <w:rsid w:val="00272624"/>
    <w:rsid w:val="002772F8"/>
    <w:rsid w:val="00283F8E"/>
    <w:rsid w:val="002A251C"/>
    <w:rsid w:val="002B3912"/>
    <w:rsid w:val="002C0118"/>
    <w:rsid w:val="002E002A"/>
    <w:rsid w:val="002E546A"/>
    <w:rsid w:val="002E6F8F"/>
    <w:rsid w:val="002F1FF1"/>
    <w:rsid w:val="00302786"/>
    <w:rsid w:val="0032005C"/>
    <w:rsid w:val="0032068A"/>
    <w:rsid w:val="00326704"/>
    <w:rsid w:val="00330E16"/>
    <w:rsid w:val="00352E81"/>
    <w:rsid w:val="00373A7F"/>
    <w:rsid w:val="0037480C"/>
    <w:rsid w:val="0037527F"/>
    <w:rsid w:val="003816D3"/>
    <w:rsid w:val="003825AF"/>
    <w:rsid w:val="003A31DE"/>
    <w:rsid w:val="003B74AB"/>
    <w:rsid w:val="003B770F"/>
    <w:rsid w:val="003C5FDC"/>
    <w:rsid w:val="003E0DD7"/>
    <w:rsid w:val="003F06C4"/>
    <w:rsid w:val="003F16E8"/>
    <w:rsid w:val="003F7377"/>
    <w:rsid w:val="00400715"/>
    <w:rsid w:val="0040163F"/>
    <w:rsid w:val="00405727"/>
    <w:rsid w:val="004060C1"/>
    <w:rsid w:val="0041043F"/>
    <w:rsid w:val="004122FA"/>
    <w:rsid w:val="0043046B"/>
    <w:rsid w:val="00435B56"/>
    <w:rsid w:val="00440C66"/>
    <w:rsid w:val="004423A4"/>
    <w:rsid w:val="00443F98"/>
    <w:rsid w:val="00446B45"/>
    <w:rsid w:val="004471B9"/>
    <w:rsid w:val="00476371"/>
    <w:rsid w:val="004856C6"/>
    <w:rsid w:val="00491FAC"/>
    <w:rsid w:val="0049444F"/>
    <w:rsid w:val="004949FC"/>
    <w:rsid w:val="00495426"/>
    <w:rsid w:val="004B1E15"/>
    <w:rsid w:val="004B3B27"/>
    <w:rsid w:val="004C14BD"/>
    <w:rsid w:val="004C3DDC"/>
    <w:rsid w:val="004C6CEA"/>
    <w:rsid w:val="004D0423"/>
    <w:rsid w:val="004D1A4C"/>
    <w:rsid w:val="004D1E41"/>
    <w:rsid w:val="004D320E"/>
    <w:rsid w:val="004E3CC8"/>
    <w:rsid w:val="005042C4"/>
    <w:rsid w:val="0050700E"/>
    <w:rsid w:val="00512B86"/>
    <w:rsid w:val="005209D4"/>
    <w:rsid w:val="005229D8"/>
    <w:rsid w:val="0053115C"/>
    <w:rsid w:val="00532113"/>
    <w:rsid w:val="00555DCB"/>
    <w:rsid w:val="0056369C"/>
    <w:rsid w:val="005744D5"/>
    <w:rsid w:val="00595B56"/>
    <w:rsid w:val="005A02C8"/>
    <w:rsid w:val="005A1D14"/>
    <w:rsid w:val="005D00A1"/>
    <w:rsid w:val="005D2689"/>
    <w:rsid w:val="005D6774"/>
    <w:rsid w:val="005E3599"/>
    <w:rsid w:val="005F511D"/>
    <w:rsid w:val="005F78A0"/>
    <w:rsid w:val="00610A18"/>
    <w:rsid w:val="00614930"/>
    <w:rsid w:val="00614BFA"/>
    <w:rsid w:val="006326ED"/>
    <w:rsid w:val="0063764F"/>
    <w:rsid w:val="00645B72"/>
    <w:rsid w:val="00645CC4"/>
    <w:rsid w:val="00652916"/>
    <w:rsid w:val="00657233"/>
    <w:rsid w:val="006659FD"/>
    <w:rsid w:val="00674481"/>
    <w:rsid w:val="00683CFE"/>
    <w:rsid w:val="00684521"/>
    <w:rsid w:val="00684895"/>
    <w:rsid w:val="0068675F"/>
    <w:rsid w:val="006868EA"/>
    <w:rsid w:val="00695457"/>
    <w:rsid w:val="006A02FD"/>
    <w:rsid w:val="006C07AB"/>
    <w:rsid w:val="006C0E84"/>
    <w:rsid w:val="006C49F7"/>
    <w:rsid w:val="006D55A1"/>
    <w:rsid w:val="006D6B5B"/>
    <w:rsid w:val="006E3C7B"/>
    <w:rsid w:val="006E54AD"/>
    <w:rsid w:val="006E7156"/>
    <w:rsid w:val="006E7BA9"/>
    <w:rsid w:val="00703C44"/>
    <w:rsid w:val="0071541B"/>
    <w:rsid w:val="0072439D"/>
    <w:rsid w:val="00725C03"/>
    <w:rsid w:val="00726761"/>
    <w:rsid w:val="0072731F"/>
    <w:rsid w:val="007372E2"/>
    <w:rsid w:val="007443EB"/>
    <w:rsid w:val="007461E3"/>
    <w:rsid w:val="00754615"/>
    <w:rsid w:val="00757CBA"/>
    <w:rsid w:val="00766C09"/>
    <w:rsid w:val="00767FD5"/>
    <w:rsid w:val="007741A3"/>
    <w:rsid w:val="00775BD7"/>
    <w:rsid w:val="007A1C2A"/>
    <w:rsid w:val="007B2C0B"/>
    <w:rsid w:val="007B4A77"/>
    <w:rsid w:val="007C4C0D"/>
    <w:rsid w:val="007C51B2"/>
    <w:rsid w:val="007C710E"/>
    <w:rsid w:val="007D1D98"/>
    <w:rsid w:val="007D2BEA"/>
    <w:rsid w:val="007E7A68"/>
    <w:rsid w:val="007F4DB9"/>
    <w:rsid w:val="007F757E"/>
    <w:rsid w:val="007F7679"/>
    <w:rsid w:val="00802530"/>
    <w:rsid w:val="00806A90"/>
    <w:rsid w:val="00813FE6"/>
    <w:rsid w:val="00824CCA"/>
    <w:rsid w:val="008308E3"/>
    <w:rsid w:val="00837218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606B"/>
    <w:rsid w:val="0095770E"/>
    <w:rsid w:val="009700CC"/>
    <w:rsid w:val="00971B06"/>
    <w:rsid w:val="009725D7"/>
    <w:rsid w:val="0097482E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E29CB"/>
    <w:rsid w:val="009F61A9"/>
    <w:rsid w:val="009F772E"/>
    <w:rsid w:val="00A0291B"/>
    <w:rsid w:val="00A05D03"/>
    <w:rsid w:val="00A158DA"/>
    <w:rsid w:val="00A21D3E"/>
    <w:rsid w:val="00A22044"/>
    <w:rsid w:val="00A2492F"/>
    <w:rsid w:val="00A2720C"/>
    <w:rsid w:val="00A3407B"/>
    <w:rsid w:val="00A37C5E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119A"/>
    <w:rsid w:val="00B36B9B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188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46632"/>
    <w:rsid w:val="00C50906"/>
    <w:rsid w:val="00C51735"/>
    <w:rsid w:val="00C54143"/>
    <w:rsid w:val="00C54E9E"/>
    <w:rsid w:val="00C57733"/>
    <w:rsid w:val="00C62D28"/>
    <w:rsid w:val="00C6390B"/>
    <w:rsid w:val="00C7100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D1739B"/>
    <w:rsid w:val="00D350EF"/>
    <w:rsid w:val="00D356A1"/>
    <w:rsid w:val="00D37F69"/>
    <w:rsid w:val="00D455D0"/>
    <w:rsid w:val="00D46A07"/>
    <w:rsid w:val="00D56827"/>
    <w:rsid w:val="00D67C02"/>
    <w:rsid w:val="00D910F0"/>
    <w:rsid w:val="00D97EE0"/>
    <w:rsid w:val="00DB19E3"/>
    <w:rsid w:val="00DB40BF"/>
    <w:rsid w:val="00DB745A"/>
    <w:rsid w:val="00DC133E"/>
    <w:rsid w:val="00DD1DBF"/>
    <w:rsid w:val="00DD68D8"/>
    <w:rsid w:val="00DE0379"/>
    <w:rsid w:val="00DE160B"/>
    <w:rsid w:val="00E00F4E"/>
    <w:rsid w:val="00E229FE"/>
    <w:rsid w:val="00E30465"/>
    <w:rsid w:val="00E47E58"/>
    <w:rsid w:val="00E53C22"/>
    <w:rsid w:val="00E66D99"/>
    <w:rsid w:val="00E67397"/>
    <w:rsid w:val="00E71DB0"/>
    <w:rsid w:val="00E9116F"/>
    <w:rsid w:val="00E91AB4"/>
    <w:rsid w:val="00E91B30"/>
    <w:rsid w:val="00EA3850"/>
    <w:rsid w:val="00EB4E69"/>
    <w:rsid w:val="00EB53F9"/>
    <w:rsid w:val="00EB6386"/>
    <w:rsid w:val="00EC476A"/>
    <w:rsid w:val="00EC5018"/>
    <w:rsid w:val="00EC78E9"/>
    <w:rsid w:val="00ED357C"/>
    <w:rsid w:val="00EE07C8"/>
    <w:rsid w:val="00EE0D37"/>
    <w:rsid w:val="00EE0ECF"/>
    <w:rsid w:val="00EE1EA7"/>
    <w:rsid w:val="00EF1193"/>
    <w:rsid w:val="00EF4517"/>
    <w:rsid w:val="00F01BC3"/>
    <w:rsid w:val="00F128B1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64C9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0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42DA-4978-4245-84F3-90EC46B9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Фетисова Дарья Юрьевна</cp:lastModifiedBy>
  <cp:revision>3</cp:revision>
  <cp:lastPrinted>2023-02-02T07:06:00Z</cp:lastPrinted>
  <dcterms:created xsi:type="dcterms:W3CDTF">2023-05-29T08:29:00Z</dcterms:created>
  <dcterms:modified xsi:type="dcterms:W3CDTF">2023-06-15T14:11:00Z</dcterms:modified>
</cp:coreProperties>
</file>